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A3BAF" w14:textId="77777777" w:rsidR="00CD4061" w:rsidRDefault="00CD4061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17E063FF" w14:textId="77777777" w:rsidR="00CD4061" w:rsidRDefault="00CD4061"/>
    <w:p w14:paraId="1668E2B1" w14:textId="77777777" w:rsidR="00CD4061" w:rsidRDefault="00CD4061">
      <w:pPr>
        <w:jc w:val="center"/>
      </w:pPr>
      <w:r>
        <w:rPr>
          <w:rFonts w:hint="eastAsia"/>
          <w:spacing w:val="210"/>
        </w:rPr>
        <w:t>婚約証明</w:t>
      </w:r>
      <w:r>
        <w:rPr>
          <w:rFonts w:hint="eastAsia"/>
        </w:rPr>
        <w:t>書</w:t>
      </w:r>
    </w:p>
    <w:p w14:paraId="50CD4FFE" w14:textId="77777777" w:rsidR="00CD4061" w:rsidRDefault="00CD4061"/>
    <w:p w14:paraId="6F82A17E" w14:textId="77777777" w:rsidR="00CD4061" w:rsidRDefault="00CD4061">
      <w:pPr>
        <w:ind w:right="420"/>
        <w:jc w:val="right"/>
      </w:pPr>
      <w:r>
        <w:rPr>
          <w:rFonts w:hint="eastAsia"/>
        </w:rPr>
        <w:t>年　　月　　日</w:t>
      </w:r>
    </w:p>
    <w:p w14:paraId="017A5B9C" w14:textId="77777777" w:rsidR="00CD4061" w:rsidRDefault="00CD4061">
      <w:r>
        <w:rPr>
          <w:rFonts w:hint="eastAsia"/>
        </w:rPr>
        <w:t xml:space="preserve">　　牧之原市長　あて</w:t>
      </w:r>
    </w:p>
    <w:p w14:paraId="4E191476" w14:textId="77777777" w:rsidR="00CD4061" w:rsidRDefault="00CD4061">
      <w:pPr>
        <w:ind w:right="420"/>
        <w:jc w:val="right"/>
      </w:pPr>
      <w:r>
        <w:rPr>
          <w:rFonts w:hint="eastAsia"/>
        </w:rPr>
        <w:t xml:space="preserve">申込者住所　　　　　　　　</w:t>
      </w:r>
    </w:p>
    <w:p w14:paraId="3332D3D4" w14:textId="77777777" w:rsidR="00CD4061" w:rsidRDefault="00CD4061">
      <w:pPr>
        <w:ind w:right="420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</w:t>
      </w:r>
    </w:p>
    <w:p w14:paraId="3FF52C9B" w14:textId="77777777" w:rsidR="00CD4061" w:rsidRDefault="00CD4061"/>
    <w:p w14:paraId="3BBCFFD0" w14:textId="77777777" w:rsidR="00CD4061" w:rsidRDefault="00CD4061">
      <w:pPr>
        <w:ind w:right="420"/>
        <w:jc w:val="right"/>
      </w:pPr>
      <w:r>
        <w:rPr>
          <w:rFonts w:hint="eastAsia"/>
        </w:rPr>
        <w:t xml:space="preserve">婚約者住所　　　　　　　　</w:t>
      </w:r>
    </w:p>
    <w:p w14:paraId="5CAEAFAB" w14:textId="77777777" w:rsidR="00CD4061" w:rsidRDefault="00CD4061">
      <w:pPr>
        <w:ind w:right="420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</w:t>
      </w:r>
    </w:p>
    <w:p w14:paraId="34961C8C" w14:textId="77777777" w:rsidR="00CD4061" w:rsidRDefault="00CD4061"/>
    <w:p w14:paraId="7DD1F023" w14:textId="77777777" w:rsidR="00CD4061" w:rsidRDefault="00CD4061">
      <w:pPr>
        <w:ind w:left="210" w:hanging="210"/>
      </w:pPr>
      <w:r>
        <w:rPr>
          <w:rFonts w:hint="eastAsia"/>
        </w:rPr>
        <w:t xml:space="preserve">　　上記の者は、　　年　　月　　日婚約成立し、　　年　　月　　日挙式</w:t>
      </w:r>
      <w:r>
        <w:t>(</w:t>
      </w:r>
      <w:r>
        <w:rPr>
          <w:rFonts w:hint="eastAsia"/>
        </w:rPr>
        <w:t>婚姻</w:t>
      </w:r>
      <w:r>
        <w:t>)</w:t>
      </w:r>
      <w:r>
        <w:rPr>
          <w:rFonts w:hint="eastAsia"/>
        </w:rPr>
        <w:t>予定であることを証明します。</w:t>
      </w:r>
    </w:p>
    <w:p w14:paraId="79F66147" w14:textId="77777777" w:rsidR="00CD4061" w:rsidRDefault="00CD4061"/>
    <w:p w14:paraId="7BFED6A7" w14:textId="77777777" w:rsidR="00CD4061" w:rsidRDefault="00CD4061">
      <w:pPr>
        <w:jc w:val="center"/>
      </w:pPr>
      <w:r>
        <w:rPr>
          <w:rFonts w:hint="eastAsia"/>
        </w:rPr>
        <w:t>記</w:t>
      </w:r>
    </w:p>
    <w:p w14:paraId="7A7DBA3A" w14:textId="77777777" w:rsidR="00CD4061" w:rsidRDefault="00CD4061"/>
    <w:p w14:paraId="445E431F" w14:textId="77777777" w:rsidR="00694956" w:rsidRDefault="00694956" w:rsidP="008F1EA4">
      <w:pPr>
        <w:ind w:right="420"/>
        <w:jc w:val="right"/>
      </w:pPr>
      <w:r w:rsidRPr="00694956">
        <w:t>(</w:t>
      </w:r>
      <w:r w:rsidRPr="00694956">
        <w:rPr>
          <w:rFonts w:hint="eastAsia"/>
        </w:rPr>
        <w:t>署名</w:t>
      </w:r>
      <w:r w:rsidRPr="00694956">
        <w:t>)</w:t>
      </w:r>
      <w:r>
        <w:rPr>
          <w:rFonts w:hint="eastAsia"/>
        </w:rPr>
        <w:t xml:space="preserve">　　　　　　　　　　</w:t>
      </w:r>
    </w:p>
    <w:p w14:paraId="6F41E66F" w14:textId="77777777" w:rsidR="008F1EA4" w:rsidRDefault="008F1EA4" w:rsidP="008F1EA4">
      <w:pPr>
        <w:ind w:right="420"/>
        <w:jc w:val="right"/>
      </w:pPr>
      <w:r>
        <w:rPr>
          <w:rFonts w:hint="eastAsia"/>
        </w:rPr>
        <w:t xml:space="preserve">申込者との関係　　　　　　</w:t>
      </w:r>
    </w:p>
    <w:p w14:paraId="4E3218EC" w14:textId="77777777" w:rsidR="008F1EA4" w:rsidRDefault="008F1EA4" w:rsidP="008F1EA4">
      <w:pPr>
        <w:ind w:right="420"/>
        <w:jc w:val="right"/>
      </w:pPr>
      <w:r>
        <w:rPr>
          <w:rFonts w:hint="eastAsia"/>
        </w:rPr>
        <w:t xml:space="preserve">証明者　住所　　　　　　　　　　　</w:t>
      </w:r>
    </w:p>
    <w:p w14:paraId="72F30573" w14:textId="77777777" w:rsidR="00CD4061" w:rsidRDefault="008F1EA4" w:rsidP="008F1EA4">
      <w:pPr>
        <w:ind w:right="420"/>
        <w:jc w:val="right"/>
      </w:pPr>
      <w:r>
        <w:rPr>
          <w:rFonts w:hint="eastAsia"/>
        </w:rPr>
        <w:t xml:space="preserve">氏名　　　　　　　　　　　</w:t>
      </w:r>
    </w:p>
    <w:p w14:paraId="7025064F" w14:textId="77777777" w:rsidR="00CD4061" w:rsidRDefault="00CD4061">
      <w:pPr>
        <w:ind w:right="420"/>
        <w:jc w:val="right"/>
      </w:pPr>
    </w:p>
    <w:p w14:paraId="576FF684" w14:textId="77777777" w:rsidR="00694956" w:rsidRDefault="00694956" w:rsidP="008F1EA4">
      <w:pPr>
        <w:ind w:right="420"/>
        <w:jc w:val="right"/>
      </w:pPr>
      <w:r w:rsidRPr="00694956">
        <w:t>(</w:t>
      </w:r>
      <w:r w:rsidRPr="00694956">
        <w:rPr>
          <w:rFonts w:hint="eastAsia"/>
        </w:rPr>
        <w:t>署名</w:t>
      </w:r>
      <w:r w:rsidRPr="00694956">
        <w:t>)</w:t>
      </w:r>
      <w:r>
        <w:rPr>
          <w:rFonts w:hint="eastAsia"/>
        </w:rPr>
        <w:t xml:space="preserve">　　　　　　　　　　</w:t>
      </w:r>
    </w:p>
    <w:p w14:paraId="7D50FC7E" w14:textId="77777777" w:rsidR="008F1EA4" w:rsidRDefault="008F1EA4" w:rsidP="008F1EA4">
      <w:pPr>
        <w:ind w:right="420"/>
        <w:jc w:val="right"/>
      </w:pPr>
      <w:r>
        <w:rPr>
          <w:rFonts w:hint="eastAsia"/>
        </w:rPr>
        <w:t xml:space="preserve">申込者との関係　　　　　　</w:t>
      </w:r>
    </w:p>
    <w:p w14:paraId="26F3661C" w14:textId="77777777" w:rsidR="008F1EA4" w:rsidRDefault="008F1EA4" w:rsidP="008F1EA4">
      <w:pPr>
        <w:ind w:right="420"/>
        <w:jc w:val="right"/>
      </w:pPr>
      <w:r>
        <w:rPr>
          <w:rFonts w:hint="eastAsia"/>
        </w:rPr>
        <w:t xml:space="preserve">証明者　住所　　　　　　　　　　　</w:t>
      </w:r>
    </w:p>
    <w:p w14:paraId="62A10F38" w14:textId="77777777" w:rsidR="00CD4061" w:rsidRDefault="008F1EA4" w:rsidP="008F1EA4">
      <w:pPr>
        <w:ind w:right="420"/>
        <w:jc w:val="right"/>
      </w:pPr>
      <w:r>
        <w:rPr>
          <w:rFonts w:hint="eastAsia"/>
        </w:rPr>
        <w:t xml:space="preserve">氏名　　　　　　　　　　　</w:t>
      </w:r>
    </w:p>
    <w:p w14:paraId="57D1C962" w14:textId="77777777" w:rsidR="00CD4061" w:rsidRDefault="00CD4061"/>
    <w:p w14:paraId="26279FFA" w14:textId="77777777" w:rsidR="00CD4061" w:rsidRDefault="00CD4061">
      <w:r>
        <w:rPr>
          <w:rFonts w:hint="eastAsia"/>
        </w:rPr>
        <w:t xml:space="preserve">　備考</w:t>
      </w:r>
    </w:p>
    <w:p w14:paraId="5930F876" w14:textId="77777777" w:rsidR="00CD4061" w:rsidRDefault="00CD4061">
      <w:pPr>
        <w:ind w:left="630" w:hanging="630"/>
      </w:pPr>
      <w:r>
        <w:rPr>
          <w:rFonts w:hint="eastAsia"/>
        </w:rPr>
        <w:t xml:space="preserve">　　</w:t>
      </w:r>
      <w:r>
        <w:rPr>
          <w:spacing w:val="105"/>
        </w:rPr>
        <w:t>1</w:t>
      </w:r>
      <w:r>
        <w:rPr>
          <w:rFonts w:hint="eastAsia"/>
        </w:rPr>
        <w:t xml:space="preserve">　証明者は、原則として、両親又は媒酌人</w:t>
      </w:r>
      <w:r>
        <w:t>(</w:t>
      </w:r>
      <w:r>
        <w:rPr>
          <w:rFonts w:hint="eastAsia"/>
        </w:rPr>
        <w:t>仲人</w:t>
      </w:r>
      <w:r>
        <w:t>)</w:t>
      </w:r>
      <w:r>
        <w:rPr>
          <w:rFonts w:hint="eastAsia"/>
        </w:rPr>
        <w:t>にてお願いします。</w:t>
      </w:r>
    </w:p>
    <w:p w14:paraId="46B89B03" w14:textId="77777777" w:rsidR="00CD4061" w:rsidRDefault="00CD4061">
      <w:pPr>
        <w:ind w:left="630" w:hanging="630"/>
      </w:pPr>
      <w:r>
        <w:rPr>
          <w:rFonts w:hint="eastAsia"/>
        </w:rPr>
        <w:t xml:space="preserve">　　</w:t>
      </w:r>
      <w:r>
        <w:rPr>
          <w:spacing w:val="105"/>
        </w:rPr>
        <w:t>2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人の方が両方の証明者となることはできません。</w:t>
      </w:r>
    </w:p>
    <w:p w14:paraId="331F9B41" w14:textId="77777777" w:rsidR="00CD4061" w:rsidRDefault="00CD4061">
      <w:pPr>
        <w:ind w:left="630" w:hanging="630"/>
      </w:pPr>
      <w:r>
        <w:rPr>
          <w:rFonts w:hint="eastAsia"/>
        </w:rPr>
        <w:t xml:space="preserve">　　</w:t>
      </w:r>
      <w:r>
        <w:rPr>
          <w:spacing w:val="105"/>
        </w:rPr>
        <w:t>3</w:t>
      </w:r>
      <w:r>
        <w:rPr>
          <w:rFonts w:hint="eastAsia"/>
        </w:rPr>
        <w:t xml:space="preserve">　婚約者については、入居可能日から</w:t>
      </w:r>
      <w:r>
        <w:t>3</w:t>
      </w:r>
      <w:r>
        <w:rPr>
          <w:rFonts w:hint="eastAsia"/>
        </w:rPr>
        <w:t>月以内に双方が入居しなければなりません。</w:t>
      </w:r>
    </w:p>
    <w:p w14:paraId="5E93EC4C" w14:textId="77777777" w:rsidR="00CD4061" w:rsidRDefault="00CD4061">
      <w:pPr>
        <w:ind w:left="630" w:hanging="630"/>
      </w:pPr>
      <w:r>
        <w:rPr>
          <w:rFonts w:hint="eastAsia"/>
        </w:rPr>
        <w:t xml:space="preserve">　　　　なお、婚約者が入居した時は住民票を提出してください。</w:t>
      </w:r>
    </w:p>
    <w:p w14:paraId="6BDCF7B9" w14:textId="77777777" w:rsidR="00CD4061" w:rsidRDefault="00CD4061">
      <w:pPr>
        <w:ind w:left="630" w:hanging="630"/>
      </w:pPr>
      <w:r>
        <w:rPr>
          <w:rFonts w:hint="eastAsia"/>
        </w:rPr>
        <w:t xml:space="preserve">　　　　これに違反した場合は入居の決定を取り消すことになります。</w:t>
      </w:r>
    </w:p>
    <w:sectPr w:rsidR="00CD40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5A5D3" w14:textId="77777777" w:rsidR="00B22DE6" w:rsidRDefault="00B22DE6" w:rsidP="0072044F">
      <w:pPr>
        <w:spacing w:line="240" w:lineRule="auto"/>
      </w:pPr>
      <w:r>
        <w:separator/>
      </w:r>
    </w:p>
  </w:endnote>
  <w:endnote w:type="continuationSeparator" w:id="0">
    <w:p w14:paraId="1288DA85" w14:textId="77777777" w:rsidR="00B22DE6" w:rsidRDefault="00B22DE6" w:rsidP="00720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8656D" w14:textId="77777777" w:rsidR="00B22DE6" w:rsidRDefault="00B22DE6" w:rsidP="0072044F">
      <w:pPr>
        <w:spacing w:line="240" w:lineRule="auto"/>
      </w:pPr>
      <w:r>
        <w:separator/>
      </w:r>
    </w:p>
  </w:footnote>
  <w:footnote w:type="continuationSeparator" w:id="0">
    <w:p w14:paraId="46509E0E" w14:textId="77777777" w:rsidR="00B22DE6" w:rsidRDefault="00B22DE6" w:rsidP="007204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61"/>
    <w:rsid w:val="0000297D"/>
    <w:rsid w:val="00162CC7"/>
    <w:rsid w:val="002E418B"/>
    <w:rsid w:val="00356758"/>
    <w:rsid w:val="00503A1B"/>
    <w:rsid w:val="00694956"/>
    <w:rsid w:val="0072044F"/>
    <w:rsid w:val="00814B31"/>
    <w:rsid w:val="00860B0B"/>
    <w:rsid w:val="008C2273"/>
    <w:rsid w:val="008F1EA4"/>
    <w:rsid w:val="009C00C8"/>
    <w:rsid w:val="009E04C5"/>
    <w:rsid w:val="00B22DE6"/>
    <w:rsid w:val="00CD4061"/>
    <w:rsid w:val="00D7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9988E"/>
  <w14:defaultImageDpi w14:val="0"/>
  <w15:docId w15:val="{97A5B080-6CFD-4338-BF87-0B4AFB8E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U21789</dc:creator>
  <cp:keywords/>
  <dc:description/>
  <cp:lastModifiedBy>U21789</cp:lastModifiedBy>
  <cp:revision>2</cp:revision>
  <dcterms:created xsi:type="dcterms:W3CDTF">2022-03-16T10:52:00Z</dcterms:created>
  <dcterms:modified xsi:type="dcterms:W3CDTF">2022-03-16T10:52:00Z</dcterms:modified>
</cp:coreProperties>
</file>