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1ED1C" w14:textId="77777777" w:rsidR="00C64177" w:rsidRPr="005854D0" w:rsidRDefault="00BA2CA0" w:rsidP="00F902D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消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防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団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員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雇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用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告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</w:p>
    <w:p w14:paraId="7B7207C9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60A1A832" w14:textId="77777777" w:rsidR="00E160DA" w:rsidRPr="005854D0" w:rsidRDefault="009D5F6F" w:rsidP="00F902D0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14:paraId="34BE81DF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0B891D95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>牧之原市長　あて</w:t>
      </w:r>
    </w:p>
    <w:p w14:paraId="2640A13E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8767F46" w14:textId="77777777" w:rsidR="00E160DA" w:rsidRPr="005854D0" w:rsidRDefault="00E160DA" w:rsidP="0088306B">
      <w:pPr>
        <w:spacing w:line="360" w:lineRule="auto"/>
        <w:ind w:firstLineChars="700" w:firstLine="4186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pacing w:val="183"/>
          <w:kern w:val="0"/>
          <w:fitText w:val="1392" w:id="-1416866815"/>
        </w:rPr>
        <w:t>所在</w:t>
      </w:r>
      <w:r w:rsidRPr="005854D0">
        <w:rPr>
          <w:rFonts w:ascii="ＭＳ ゴシック" w:eastAsia="ＭＳ ゴシック" w:hAnsi="ＭＳ ゴシック" w:hint="eastAsia"/>
          <w:color w:val="000000" w:themeColor="text1"/>
          <w:kern w:val="0"/>
          <w:fitText w:val="1392" w:id="-1416866815"/>
        </w:rPr>
        <w:t>地</w:t>
      </w:r>
    </w:p>
    <w:p w14:paraId="14FD594E" w14:textId="77777777" w:rsidR="00E55403" w:rsidRPr="005854D0" w:rsidRDefault="000B230B" w:rsidP="00E55403">
      <w:pPr>
        <w:spacing w:line="360" w:lineRule="auto"/>
        <w:ind w:firstLineChars="1800" w:firstLine="4175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>称号又は名称</w:t>
      </w:r>
    </w:p>
    <w:p w14:paraId="5657B3A4" w14:textId="77777777" w:rsidR="00E160DA" w:rsidRPr="005854D0" w:rsidRDefault="00E55403" w:rsidP="00E55403">
      <w:pPr>
        <w:spacing w:line="360" w:lineRule="auto"/>
        <w:ind w:firstLineChars="1800" w:firstLine="4175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kern w:val="0"/>
        </w:rPr>
        <w:t>代 表 者 名                           ㊞</w:t>
      </w:r>
    </w:p>
    <w:p w14:paraId="7D937E28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E5BADBC" w14:textId="77777777" w:rsidR="0088306B" w:rsidRPr="005854D0" w:rsidRDefault="0088306B">
      <w:pPr>
        <w:rPr>
          <w:rFonts w:ascii="ＭＳ ゴシック" w:eastAsia="ＭＳ ゴシック" w:hAnsi="ＭＳ ゴシック"/>
          <w:color w:val="000000" w:themeColor="text1"/>
        </w:rPr>
      </w:pPr>
    </w:p>
    <w:p w14:paraId="3E24B9AC" w14:textId="4A5AB495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 xml:space="preserve">　牧之原市の競争入札に参加する者に必要な資格(平成</w:t>
      </w:r>
      <w:r w:rsidR="00D83BC3" w:rsidRPr="005854D0">
        <w:rPr>
          <w:rFonts w:ascii="ＭＳ ゴシック" w:eastAsia="ＭＳ ゴシック" w:hAnsi="ＭＳ ゴシック" w:hint="eastAsia"/>
          <w:color w:val="000000" w:themeColor="text1"/>
        </w:rPr>
        <w:t>18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D83BC3" w:rsidRPr="005854D0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D83BC3" w:rsidRPr="005854D0">
        <w:rPr>
          <w:rFonts w:ascii="ＭＳ ゴシック" w:eastAsia="ＭＳ ゴシック" w:hAnsi="ＭＳ ゴシック" w:hint="eastAsia"/>
          <w:color w:val="000000" w:themeColor="text1"/>
        </w:rPr>
        <w:t>30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43142D" w:rsidRPr="005854D0">
        <w:rPr>
          <w:rFonts w:ascii="ＭＳ ゴシック" w:eastAsia="ＭＳ ゴシック" w:hAnsi="ＭＳ ゴシック" w:hint="eastAsia"/>
          <w:color w:val="000000" w:themeColor="text1"/>
        </w:rPr>
        <w:t>牧之原市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告示第</w:t>
      </w:r>
      <w:r w:rsidR="00D83BC3" w:rsidRPr="005854D0">
        <w:rPr>
          <w:rFonts w:ascii="ＭＳ ゴシック" w:eastAsia="ＭＳ ゴシック" w:hAnsi="ＭＳ ゴシック" w:hint="eastAsia"/>
          <w:color w:val="000000" w:themeColor="text1"/>
        </w:rPr>
        <w:t>41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号)に基づく</w:t>
      </w:r>
      <w:r w:rsidR="009D5F6F" w:rsidRPr="005854D0">
        <w:rPr>
          <w:rFonts w:ascii="ＭＳ ゴシック" w:eastAsia="ＭＳ ゴシック" w:hAnsi="ＭＳ ゴシック" w:hint="eastAsia"/>
          <w:color w:val="000000" w:themeColor="text1"/>
        </w:rPr>
        <w:t>令和</w:t>
      </w:r>
      <w:bookmarkStart w:id="0" w:name="_GoBack"/>
      <w:r w:rsidR="00FC409B" w:rsidRPr="00CA7225">
        <w:rPr>
          <w:rFonts w:ascii="ＭＳ ゴシック" w:eastAsia="ＭＳ ゴシック" w:hAnsi="ＭＳ ゴシック" w:hint="eastAsia"/>
        </w:rPr>
        <w:t>５</w:t>
      </w:r>
      <w:bookmarkEnd w:id="0"/>
      <w:r w:rsidRPr="005854D0">
        <w:rPr>
          <w:rFonts w:ascii="ＭＳ ゴシック" w:eastAsia="ＭＳ ゴシック" w:hAnsi="ＭＳ ゴシック" w:hint="eastAsia"/>
          <w:color w:val="000000" w:themeColor="text1"/>
        </w:rPr>
        <w:t>年度の格付け</w:t>
      </w:r>
      <w:r w:rsidR="00F902D0" w:rsidRPr="005854D0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BD7291" w:rsidRPr="005854D0">
        <w:rPr>
          <w:rFonts w:ascii="ＭＳ ゴシック" w:eastAsia="ＭＳ ゴシック" w:hAnsi="ＭＳ ゴシック" w:hint="eastAsia"/>
          <w:color w:val="000000" w:themeColor="text1"/>
        </w:rPr>
        <w:t>消防団員雇用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の加点を受けたいので、下記のとおり申告します。</w:t>
      </w:r>
    </w:p>
    <w:p w14:paraId="21F3D40D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 xml:space="preserve">　なお、この申告書の記載事項については、事実と相違ないことを誓約します。</w:t>
      </w:r>
    </w:p>
    <w:p w14:paraId="221AC506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780549E6" w14:textId="77777777" w:rsidR="0088306B" w:rsidRPr="005854D0" w:rsidRDefault="0088306B">
      <w:pPr>
        <w:rPr>
          <w:rFonts w:ascii="ＭＳ ゴシック" w:eastAsia="ＭＳ ゴシック" w:hAnsi="ＭＳ ゴシック"/>
          <w:color w:val="000000" w:themeColor="text1"/>
        </w:rPr>
      </w:pPr>
    </w:p>
    <w:p w14:paraId="7DF0EAC5" w14:textId="77777777" w:rsidR="00E160DA" w:rsidRPr="005854D0" w:rsidRDefault="00E160DA" w:rsidP="00E160DA">
      <w:pPr>
        <w:pStyle w:val="a3"/>
        <w:rPr>
          <w:color w:val="000000" w:themeColor="text1"/>
        </w:rPr>
      </w:pPr>
      <w:r w:rsidRPr="005854D0">
        <w:rPr>
          <w:rFonts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031"/>
      </w:tblGrid>
      <w:tr w:rsidR="005854D0" w:rsidRPr="005854D0" w14:paraId="1F63D562" w14:textId="77777777" w:rsidTr="000F275E">
        <w:trPr>
          <w:trHeight w:val="615"/>
          <w:jc w:val="center"/>
        </w:trPr>
        <w:tc>
          <w:tcPr>
            <w:tcW w:w="8316" w:type="dxa"/>
            <w:gridSpan w:val="2"/>
            <w:shd w:val="clear" w:color="auto" w:fill="auto"/>
            <w:vAlign w:val="center"/>
          </w:tcPr>
          <w:p w14:paraId="1E6B8F44" w14:textId="77777777" w:rsidR="00E160DA" w:rsidRPr="005854D0" w:rsidRDefault="00E160DA" w:rsidP="000F275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事業所の雇用状況</w:t>
            </w:r>
          </w:p>
        </w:tc>
      </w:tr>
      <w:tr w:rsidR="005854D0" w:rsidRPr="005854D0" w14:paraId="26FEDAA2" w14:textId="77777777" w:rsidTr="000F275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53FDD47C" w14:textId="77777777" w:rsidR="00E160DA" w:rsidRPr="005854D0" w:rsidRDefault="00AF7E18" w:rsidP="00AF7E1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牧之原市</w:t>
            </w:r>
            <w:r w:rsidR="00BD7291"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消防団員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4BCD889D" w14:textId="77777777" w:rsidR="00E160DA" w:rsidRPr="005854D0" w:rsidRDefault="00E160DA" w:rsidP="000F275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5854D0" w:rsidRPr="005854D0" w14:paraId="445C6808" w14:textId="77777777" w:rsidTr="000F275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1A164C66" w14:textId="77777777" w:rsidR="00E160DA" w:rsidRPr="005854D0" w:rsidRDefault="00AF7E18" w:rsidP="00BC198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他市町</w:t>
            </w:r>
            <w:r w:rsidR="00BD7291"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消防団員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647DACD6" w14:textId="77777777" w:rsidR="00E160DA" w:rsidRPr="005854D0" w:rsidRDefault="00E160DA" w:rsidP="000F275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5854D0" w:rsidRPr="005854D0" w14:paraId="4C808ABA" w14:textId="77777777" w:rsidTr="000F275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280FD007" w14:textId="77777777" w:rsidR="00E160DA" w:rsidRPr="005854D0" w:rsidRDefault="00BD7291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計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01AC5D36" w14:textId="77777777" w:rsidR="00E160DA" w:rsidRPr="005854D0" w:rsidRDefault="00E160DA" w:rsidP="000F275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</w:tbl>
    <w:p w14:paraId="7A56DE8E" w14:textId="77777777" w:rsidR="00F902D0" w:rsidRPr="005854D0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71A4EE63" w14:textId="77777777" w:rsidR="00F902D0" w:rsidRPr="005854D0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注１　対象事業所は、牧之原市内に本店を有する土木一式工事の登録</w:t>
      </w:r>
      <w:r w:rsidR="00447A7D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済の事業所</w:t>
      </w:r>
      <w:r w:rsidR="00412940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</w:p>
    <w:p w14:paraId="5F5A2F18" w14:textId="77777777" w:rsidR="00F902D0" w:rsidRPr="005854D0" w:rsidRDefault="00F902D0" w:rsidP="00F902D0">
      <w:pPr>
        <w:spacing w:line="240" w:lineRule="exact"/>
        <w:ind w:firstLineChars="100" w:firstLine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２　</w:t>
      </w:r>
      <w:r w:rsidR="00BD729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牧之原市以外の他市町消防団も対象とする。</w:t>
      </w:r>
    </w:p>
    <w:p w14:paraId="21CD918C" w14:textId="77777777" w:rsidR="00F902D0" w:rsidRPr="005854D0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３　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常用雇用労働者</w:t>
      </w:r>
      <w:r w:rsidR="00BD729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とする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。</w:t>
      </w:r>
    </w:p>
    <w:p w14:paraId="66557BED" w14:textId="77777777" w:rsidR="00E160DA" w:rsidRPr="005854D0" w:rsidRDefault="00F902D0" w:rsidP="00F902D0">
      <w:pPr>
        <w:spacing w:line="240" w:lineRule="exact"/>
        <w:ind w:leftChars="91" w:left="423" w:hangingChars="100" w:hanging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４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「常用雇用労働者」とは、「雇用期間の定めがなく雇用されている労働者」及び「一定の雇用期間を定めて雇用されている労働者であって、その雇用期間が反復更新され、過去1年を超えて引き続き雇用されている労働者」</w:t>
      </w:r>
    </w:p>
    <w:p w14:paraId="78802BA7" w14:textId="77777777" w:rsidR="00A9702B" w:rsidRPr="005854D0" w:rsidRDefault="00E160DA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F902D0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５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BD729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基準日は</w:t>
      </w:r>
      <w:r w:rsidR="003064C6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直前の４</w:t>
      </w:r>
      <w:r w:rsidR="00A9702B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月１日</w:t>
      </w:r>
      <w:r w:rsidR="00800A1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時点</w:t>
      </w:r>
      <w:r w:rsidR="00A9702B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</w:p>
    <w:p w14:paraId="6817AFD5" w14:textId="77777777" w:rsidR="00F902D0" w:rsidRPr="005854D0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FC17C7B" w14:textId="77777777" w:rsidR="00F902D0" w:rsidRPr="005854D0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CD16F6B" w14:textId="77777777" w:rsidR="00AF7E18" w:rsidRPr="005854D0" w:rsidRDefault="00AF7E18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39AC5C13" w14:textId="77777777" w:rsidR="00AF7E18" w:rsidRPr="005854D0" w:rsidRDefault="00AF7E18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45516A7" w14:textId="77777777" w:rsidR="00AF7E18" w:rsidRPr="005854D0" w:rsidRDefault="00AF7E18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AF7E18" w:rsidRPr="005854D0" w:rsidSect="00AF3470">
      <w:pgSz w:w="11906" w:h="16838" w:code="9"/>
      <w:pgMar w:top="1418" w:right="1418" w:bottom="1247" w:left="1418" w:header="720" w:footer="720" w:gutter="0"/>
      <w:cols w:space="425"/>
      <w:noEndnote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F7416" w14:textId="77777777" w:rsidR="00C82854" w:rsidRDefault="00C82854" w:rsidP="00ED5218">
      <w:r>
        <w:separator/>
      </w:r>
    </w:p>
  </w:endnote>
  <w:endnote w:type="continuationSeparator" w:id="0">
    <w:p w14:paraId="4B656220" w14:textId="77777777" w:rsidR="00C82854" w:rsidRDefault="00C82854" w:rsidP="00E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F9275" w14:textId="77777777" w:rsidR="00C82854" w:rsidRDefault="00C82854" w:rsidP="00ED5218">
      <w:r>
        <w:separator/>
      </w:r>
    </w:p>
  </w:footnote>
  <w:footnote w:type="continuationSeparator" w:id="0">
    <w:p w14:paraId="2E2EAC92" w14:textId="77777777" w:rsidR="00C82854" w:rsidRDefault="00C82854" w:rsidP="00ED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25BF"/>
    <w:multiLevelType w:val="hybridMultilevel"/>
    <w:tmpl w:val="B8FE607A"/>
    <w:lvl w:ilvl="0" w:tplc="82A46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DA"/>
    <w:rsid w:val="00073B05"/>
    <w:rsid w:val="000B230B"/>
    <w:rsid w:val="000D33AB"/>
    <w:rsid w:val="000F275E"/>
    <w:rsid w:val="00140435"/>
    <w:rsid w:val="0019381B"/>
    <w:rsid w:val="001B277A"/>
    <w:rsid w:val="001B7C6C"/>
    <w:rsid w:val="00217F9C"/>
    <w:rsid w:val="002E40D0"/>
    <w:rsid w:val="002F7827"/>
    <w:rsid w:val="003064C6"/>
    <w:rsid w:val="00360459"/>
    <w:rsid w:val="00412940"/>
    <w:rsid w:val="00426665"/>
    <w:rsid w:val="0043142D"/>
    <w:rsid w:val="00436C4F"/>
    <w:rsid w:val="00447A7D"/>
    <w:rsid w:val="004B0000"/>
    <w:rsid w:val="005854D0"/>
    <w:rsid w:val="005A229E"/>
    <w:rsid w:val="007461E1"/>
    <w:rsid w:val="00786C11"/>
    <w:rsid w:val="00800A11"/>
    <w:rsid w:val="0088306B"/>
    <w:rsid w:val="008974D5"/>
    <w:rsid w:val="008A6B93"/>
    <w:rsid w:val="008E2575"/>
    <w:rsid w:val="009232DD"/>
    <w:rsid w:val="009D5F6F"/>
    <w:rsid w:val="00A20020"/>
    <w:rsid w:val="00A37955"/>
    <w:rsid w:val="00A9702B"/>
    <w:rsid w:val="00A97347"/>
    <w:rsid w:val="00AA2D5B"/>
    <w:rsid w:val="00AE516E"/>
    <w:rsid w:val="00AF3470"/>
    <w:rsid w:val="00AF7E18"/>
    <w:rsid w:val="00B819DC"/>
    <w:rsid w:val="00BA2CA0"/>
    <w:rsid w:val="00BC198C"/>
    <w:rsid w:val="00BD7291"/>
    <w:rsid w:val="00C63E10"/>
    <w:rsid w:val="00C64177"/>
    <w:rsid w:val="00C80213"/>
    <w:rsid w:val="00C82854"/>
    <w:rsid w:val="00CA7225"/>
    <w:rsid w:val="00D83BC3"/>
    <w:rsid w:val="00D92AB1"/>
    <w:rsid w:val="00DB627D"/>
    <w:rsid w:val="00E00A6E"/>
    <w:rsid w:val="00E160DA"/>
    <w:rsid w:val="00E55403"/>
    <w:rsid w:val="00ED3712"/>
    <w:rsid w:val="00ED5218"/>
    <w:rsid w:val="00EE43ED"/>
    <w:rsid w:val="00F47FF4"/>
    <w:rsid w:val="00F902D0"/>
    <w:rsid w:val="00FC409B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41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60D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160DA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16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02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D5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5218"/>
    <w:rPr>
      <w:rFonts w:ascii="ＭＳ 明朝"/>
      <w:bCs/>
      <w:kern w:val="2"/>
      <w:sz w:val="22"/>
      <w:szCs w:val="22"/>
    </w:rPr>
  </w:style>
  <w:style w:type="paragraph" w:styleId="a9">
    <w:name w:val="footer"/>
    <w:basedOn w:val="a"/>
    <w:link w:val="aa"/>
    <w:rsid w:val="00ED5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5218"/>
    <w:rPr>
      <w:rFonts w:ascii="ＭＳ 明朝"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60D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160DA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16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02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D5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5218"/>
    <w:rPr>
      <w:rFonts w:ascii="ＭＳ 明朝"/>
      <w:bCs/>
      <w:kern w:val="2"/>
      <w:sz w:val="22"/>
      <w:szCs w:val="22"/>
    </w:rPr>
  </w:style>
  <w:style w:type="paragraph" w:styleId="a9">
    <w:name w:val="footer"/>
    <w:basedOn w:val="a"/>
    <w:link w:val="aa"/>
    <w:rsid w:val="00ED5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5218"/>
    <w:rPr>
      <w:rFonts w:ascii="ＭＳ 明朝"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障害者雇用申告書</vt:lpstr>
      <vt:lpstr>障害者雇用申告書</vt:lpstr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障害者雇用申告書</dc:title>
  <dc:creator>U13201</dc:creator>
  <cp:lastModifiedBy>FJ-USER</cp:lastModifiedBy>
  <cp:revision>10</cp:revision>
  <cp:lastPrinted>2016-11-29T01:02:00Z</cp:lastPrinted>
  <dcterms:created xsi:type="dcterms:W3CDTF">2016-11-29T01:00:00Z</dcterms:created>
  <dcterms:modified xsi:type="dcterms:W3CDTF">2022-11-09T06:44:00Z</dcterms:modified>
</cp:coreProperties>
</file>